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4C35" w14:textId="77777777" w:rsidR="0099633A" w:rsidRDefault="0099633A">
      <w:pPr>
        <w:tabs>
          <w:tab w:val="left" w:pos="720"/>
          <w:tab w:val="left" w:pos="6480"/>
          <w:tab w:val="left" w:pos="7344"/>
          <w:tab w:val="left" w:pos="10224"/>
        </w:tabs>
        <w:spacing w:line="240" w:lineRule="atLeast"/>
        <w:ind w:right="-1152"/>
        <w:rPr>
          <w:strike/>
          <w:sz w:val="22"/>
        </w:rPr>
      </w:pPr>
    </w:p>
    <w:p w14:paraId="7FB56664" w14:textId="43AECA3A" w:rsidR="0099633A" w:rsidRPr="005B4238" w:rsidRDefault="00140584" w:rsidP="005B4238">
      <w:pPr>
        <w:pStyle w:val="Heading"/>
      </w:pPr>
      <w:r>
        <w:t>COMMITTEE &amp; CHAMPION REPORT</w:t>
      </w:r>
    </w:p>
    <w:p w14:paraId="6D2609A1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74C56B4" w14:textId="22C0F101" w:rsidR="0099633A" w:rsidRDefault="006C518F">
      <w:pPr>
        <w:tabs>
          <w:tab w:val="left" w:pos="720"/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</w:rPr>
      </w:pPr>
      <w:r>
        <w:rPr>
          <w:rFonts w:ascii="NewCenturySchlbk;Century School" w:hAnsi="NewCenturySchlbk;Century School" w:cs="NewCenturySchlbk;Century School"/>
          <w:b/>
        </w:rPr>
        <w:t>COMMITTEE</w:t>
      </w:r>
      <w:r w:rsidR="00140584">
        <w:rPr>
          <w:rFonts w:ascii="NewCenturySchlbk;Century School" w:hAnsi="NewCenturySchlbk;Century School" w:cs="NewCenturySchlbk;Century School"/>
          <w:b/>
        </w:rPr>
        <w:t xml:space="preserve">/CHAMPION POSITION </w:t>
      </w:r>
      <w:r>
        <w:rPr>
          <w:rFonts w:ascii="NewCenturySchlbk;Century School" w:hAnsi="NewCenturySchlbk;Century School" w:cs="NewCenturySchlbk;Century School"/>
          <w:b/>
        </w:rPr>
        <w:t>NAME:</w:t>
      </w:r>
      <w:r>
        <w:rPr>
          <w:rFonts w:ascii="NewCenturySchlbk;Century School" w:hAnsi="NewCenturySchlbk;Century School" w:cs="NewCenturySchlbk;Century School"/>
          <w:b/>
        </w:rPr>
        <w:tab/>
      </w:r>
    </w:p>
    <w:p w14:paraId="76A722E9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4F33797" w14:textId="77777777" w:rsidR="0099633A" w:rsidRDefault="006C518F">
      <w:pPr>
        <w:tabs>
          <w:tab w:val="left" w:pos="720"/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</w:rPr>
      </w:pPr>
      <w:r>
        <w:rPr>
          <w:rFonts w:ascii="NewCenturySchlbk;Century School" w:hAnsi="NewCenturySchlbk;Century School" w:cs="NewCenturySchlbk;Century School"/>
          <w:b/>
        </w:rPr>
        <w:t>CHAIRPERSON:</w:t>
      </w:r>
      <w:r>
        <w:rPr>
          <w:rFonts w:ascii="NewCenturySchlbk;Century School" w:hAnsi="NewCenturySchlbk;Century School" w:cs="NewCenturySchlbk;Century School"/>
          <w:b/>
        </w:rPr>
        <w:tab/>
      </w:r>
    </w:p>
    <w:p w14:paraId="01A8418C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B3EA8F5" w14:textId="3EF175C0" w:rsidR="0099633A" w:rsidRDefault="006C518F" w:rsidP="00140584">
      <w:pPr>
        <w:tabs>
          <w:tab w:val="left" w:pos="720"/>
          <w:tab w:val="left" w:pos="576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  <w:b/>
        </w:rPr>
        <w:t xml:space="preserve">REPORTING PERIOD: </w:t>
      </w:r>
      <w:r>
        <w:rPr>
          <w:rFonts w:ascii="NewCenturySchlbk;Century School" w:hAnsi="NewCenturySchlbk;Century School" w:cs="NewCenturySchlbk;Century School"/>
        </w:rPr>
        <w:t xml:space="preserve"> </w:t>
      </w:r>
      <w:r w:rsidR="00140584">
        <w:rPr>
          <w:rFonts w:ascii="NewCenturySchlbk;Century School" w:hAnsi="NewCenturySchlbk;Century School" w:cs="NewCenturySchlbk;Century School"/>
        </w:rPr>
        <w:t>_____________________________________________________________________________________</w:t>
      </w:r>
    </w:p>
    <w:p w14:paraId="503F1EDD" w14:textId="208FF581" w:rsidR="00140584" w:rsidRDefault="00140584" w:rsidP="00140584">
      <w:pPr>
        <w:tabs>
          <w:tab w:val="left" w:pos="720"/>
          <w:tab w:val="left" w:pos="576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4DCA1AF2" w14:textId="77777777" w:rsidR="00140584" w:rsidRPr="00140584" w:rsidRDefault="00140584" w:rsidP="00140584">
      <w:pPr>
        <w:tabs>
          <w:tab w:val="left" w:pos="720"/>
          <w:tab w:val="left" w:pos="576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sz w:val="18"/>
        </w:rPr>
      </w:pPr>
    </w:p>
    <w:p w14:paraId="7DE46763" w14:textId="05E5DF6A" w:rsidR="0099633A" w:rsidRDefault="006C518F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PLEASE LIST MAJOR ACTIVITIES SINCE LAST REPORT</w:t>
      </w:r>
      <w:r w:rsidR="00140584">
        <w:rPr>
          <w:rFonts w:ascii="NewCenturySchlbk;Century School" w:hAnsi="NewCenturySchlbk;Century School" w:cs="NewCenturySchlbk;Century School"/>
          <w:b/>
          <w:i/>
        </w:rPr>
        <w:t xml:space="preserve"> (bullets preferred)</w:t>
      </w:r>
      <w:r>
        <w:rPr>
          <w:rFonts w:ascii="NewCenturySchlbk;Century School" w:hAnsi="NewCenturySchlbk;Century School" w:cs="NewCenturySchlbk;Century School"/>
          <w:b/>
          <w:i/>
        </w:rPr>
        <w:t>:</w:t>
      </w:r>
    </w:p>
    <w:p w14:paraId="3E5F3D7F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6C706C7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7C5BF1BB" w14:textId="4ED828F3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5A7D748" w14:textId="22FAB94E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7A39824" w14:textId="2A105666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4FCF5F2B" w14:textId="6182E5D6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75B82E30" w14:textId="7777777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E559349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4003733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77529E14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7875D74" w14:textId="345BA243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A6CA647" w14:textId="7533C5A3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E31E1DE" w14:textId="3AB2F1F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7DF97548" w14:textId="7777777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F18EC1A" w14:textId="6A20BF35" w:rsidR="0099633A" w:rsidRDefault="006C518F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ANTICIPATED ACTION IN THE INTERIM</w:t>
      </w:r>
      <w:r w:rsidR="00140584">
        <w:rPr>
          <w:rFonts w:ascii="NewCenturySchlbk;Century School" w:hAnsi="NewCenturySchlbk;Century School" w:cs="NewCenturySchlbk;Century School"/>
          <w:b/>
          <w:i/>
        </w:rPr>
        <w:t xml:space="preserve"> </w:t>
      </w:r>
      <w:r w:rsidR="00AB422C">
        <w:rPr>
          <w:rFonts w:ascii="NewCenturySchlbk;Century School" w:hAnsi="NewCenturySchlbk;Century School" w:cs="NewCenturySchlbk;Century School"/>
          <w:b/>
          <w:i/>
        </w:rPr>
        <w:t xml:space="preserve">OR OUTCOMESD </w:t>
      </w:r>
      <w:r w:rsidR="00140584">
        <w:rPr>
          <w:rFonts w:ascii="NewCenturySchlbk;Century School" w:hAnsi="NewCenturySchlbk;Century School" w:cs="NewCenturySchlbk;Century School"/>
          <w:b/>
          <w:i/>
        </w:rPr>
        <w:t>(bullets preferred)</w:t>
      </w:r>
      <w:r>
        <w:rPr>
          <w:rFonts w:ascii="NewCenturySchlbk;Century School" w:hAnsi="NewCenturySchlbk;Century School" w:cs="NewCenturySchlbk;Century School"/>
          <w:b/>
          <w:i/>
        </w:rPr>
        <w:t>:</w:t>
      </w:r>
    </w:p>
    <w:p w14:paraId="5A268DCA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141A7140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577692F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7B2C887" w14:textId="6615423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89A29F2" w14:textId="7777777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0C3B7C9" w14:textId="77777777" w:rsidR="0099633A" w:rsidRDefault="006C518F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ADDITIONAL COMMENTS AND/OR SUGGESTIONS:</w:t>
      </w:r>
    </w:p>
    <w:p w14:paraId="4F6E8491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4AA7E4F" w14:textId="1BBC4563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20BEB2A5" w14:textId="7777777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B912E3B" w14:textId="77777777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BA73C1D" w14:textId="1CD73DF6" w:rsidR="0099633A" w:rsidRDefault="0099633A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870D44C" w14:textId="77777777" w:rsidR="00140584" w:rsidRDefault="0014058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9BA0498" w14:textId="7AE5C079" w:rsidR="0099633A" w:rsidRDefault="00140584">
      <w:pPr>
        <w:tabs>
          <w:tab w:val="left" w:pos="720"/>
          <w:tab w:val="left" w:pos="648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______________</w:t>
      </w:r>
      <w:r w:rsidR="006C518F">
        <w:rPr>
          <w:rFonts w:ascii="NewCenturySchlbk;Century School" w:hAnsi="NewCenturySchlbk;Century School" w:cs="NewCenturySchlbk;Century School"/>
        </w:rPr>
        <w:t>_________________________________</w:t>
      </w:r>
      <w:r w:rsidR="006C518F">
        <w:rPr>
          <w:rFonts w:ascii="NewCenturySchlbk;Century School" w:hAnsi="NewCenturySchlbk;Century School" w:cs="NewCenturySchlbk;Century School"/>
        </w:rPr>
        <w:tab/>
        <w:t>_____________________</w:t>
      </w:r>
    </w:p>
    <w:p w14:paraId="0068344F" w14:textId="1D2E85FF" w:rsidR="0099633A" w:rsidRPr="00140584" w:rsidRDefault="006C518F" w:rsidP="00140584">
      <w:pPr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Chairperson</w:t>
      </w:r>
      <w:r w:rsidR="00140584">
        <w:rPr>
          <w:rFonts w:ascii="NewCenturySchlbk;Century School" w:hAnsi="NewCenturySchlbk;Century School" w:cs="NewCenturySchlbk;Century School"/>
        </w:rPr>
        <w:t>/Champion</w:t>
      </w:r>
      <w:r>
        <w:rPr>
          <w:rFonts w:ascii="NewCenturySchlbk;Century School" w:hAnsi="NewCenturySchlbk;Century School" w:cs="NewCenturySchlbk;Century School"/>
        </w:rPr>
        <w:t xml:space="preserve"> Signature</w:t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  <w:t xml:space="preserve">Date  </w:t>
      </w:r>
    </w:p>
    <w:p w14:paraId="38AB6EB3" w14:textId="77777777" w:rsidR="0099633A" w:rsidRDefault="0099633A">
      <w:pPr>
        <w:jc w:val="center"/>
        <w:rPr>
          <w:sz w:val="18"/>
        </w:rPr>
      </w:pPr>
    </w:p>
    <w:sectPr w:rsidR="00996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08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3627" w14:textId="77777777" w:rsidR="00B176A6" w:rsidRDefault="00B176A6">
      <w:r>
        <w:separator/>
      </w:r>
    </w:p>
  </w:endnote>
  <w:endnote w:type="continuationSeparator" w:id="0">
    <w:p w14:paraId="0526F036" w14:textId="77777777" w:rsidR="00B176A6" w:rsidRDefault="00B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;Century Scho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82DE" w14:textId="77777777" w:rsidR="00140584" w:rsidRDefault="00140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0AF4" w14:textId="57AB3AE9" w:rsidR="0099633A" w:rsidRDefault="00140584" w:rsidP="00140584">
    <w:pPr>
      <w:pStyle w:val="Footer"/>
      <w:jc w:val="center"/>
      <w:rPr>
        <w:rStyle w:val="PageNumber"/>
      </w:rPr>
    </w:pPr>
    <w:r>
      <w:rPr>
        <w:noProof/>
      </w:rPr>
      <w:drawing>
        <wp:inline distT="0" distB="0" distL="0" distR="0" wp14:anchorId="5EFFD7AE" wp14:editId="356AF7B8">
          <wp:extent cx="1723572" cy="488837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623" cy="50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B4AD" w14:textId="77777777" w:rsidR="00140584" w:rsidRDefault="0014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81E6" w14:textId="77777777" w:rsidR="00B176A6" w:rsidRDefault="00B176A6">
      <w:r>
        <w:separator/>
      </w:r>
    </w:p>
  </w:footnote>
  <w:footnote w:type="continuationSeparator" w:id="0">
    <w:p w14:paraId="0F4E60AF" w14:textId="77777777" w:rsidR="00B176A6" w:rsidRDefault="00B1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596D" w14:textId="77777777" w:rsidR="00140584" w:rsidRDefault="00140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125E" w14:textId="77777777" w:rsidR="005B4238" w:rsidRPr="00140584" w:rsidRDefault="005B4238" w:rsidP="00140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F78" w14:textId="77777777" w:rsidR="00140584" w:rsidRDefault="00140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12AF2"/>
    <w:multiLevelType w:val="multilevel"/>
    <w:tmpl w:val="9D38019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3A"/>
    <w:rsid w:val="00140584"/>
    <w:rsid w:val="005B4238"/>
    <w:rsid w:val="006C518F"/>
    <w:rsid w:val="0099633A"/>
    <w:rsid w:val="00AB422C"/>
    <w:rsid w:val="00B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3ECC"/>
  <w15:docId w15:val="{19B4C315-6F61-4EC3-8EA6-1AFC549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uiPriority w:val="9"/>
    <w:semiHidden/>
    <w:unhideWhenUsed/>
    <w:qFormat/>
    <w:pPr>
      <w:numPr>
        <w:ilvl w:val="2"/>
        <w:numId w:val="1"/>
      </w:numPr>
      <w:ind w:left="360" w:firstLine="0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Indent"/>
    <w:uiPriority w:val="9"/>
    <w:semiHidden/>
    <w:unhideWhenUsed/>
    <w:qFormat/>
    <w:pPr>
      <w:numPr>
        <w:ilvl w:val="3"/>
        <w:numId w:val="1"/>
      </w:numPr>
      <w:ind w:left="360" w:firstLine="0"/>
      <w:outlineLvl w:val="3"/>
    </w:pPr>
    <w:rPr>
      <w:rFonts w:ascii="Times New Roman" w:hAnsi="Times New Roman" w:cs="Times New Roman"/>
      <w:u w:val="single"/>
    </w:rPr>
  </w:style>
  <w:style w:type="paragraph" w:styleId="Heading5">
    <w:name w:val="heading 5"/>
    <w:basedOn w:val="Normal"/>
    <w:next w:val="NormalIndent"/>
    <w:uiPriority w:val="9"/>
    <w:semiHidden/>
    <w:unhideWhenUsed/>
    <w:qFormat/>
    <w:pPr>
      <w:numPr>
        <w:ilvl w:val="4"/>
        <w:numId w:val="1"/>
      </w:numPr>
      <w:ind w:left="720" w:firstLine="0"/>
      <w:outlineLvl w:val="4"/>
    </w:pPr>
    <w:rPr>
      <w:rFonts w:ascii="Times New Roman" w:hAnsi="Times New Roman" w:cs="Times New Roman"/>
      <w:b/>
      <w:sz w:val="20"/>
    </w:rPr>
  </w:style>
  <w:style w:type="paragraph" w:styleId="Heading6">
    <w:name w:val="heading 6"/>
    <w:basedOn w:val="Normal"/>
    <w:next w:val="NormalIndent"/>
    <w:uiPriority w:val="9"/>
    <w:semiHidden/>
    <w:unhideWhenUsed/>
    <w:qFormat/>
    <w:pPr>
      <w:numPr>
        <w:ilvl w:val="5"/>
        <w:numId w:val="1"/>
      </w:numPr>
      <w:ind w:left="720" w:firstLine="0"/>
      <w:outlineLvl w:val="5"/>
    </w:pPr>
    <w:rPr>
      <w:rFonts w:ascii="Times New Roman" w:hAnsi="Times New Roman" w:cs="Times New Roman"/>
      <w:sz w:val="20"/>
      <w:u w:val="single"/>
    </w:rPr>
  </w:style>
  <w:style w:type="paragraph" w:styleId="Heading7">
    <w:name w:val="heading 7"/>
    <w:basedOn w:val="Normal"/>
    <w:next w:val="NormalIndent"/>
    <w:pPr>
      <w:numPr>
        <w:ilvl w:val="6"/>
        <w:numId w:val="1"/>
      </w:numPr>
      <w:ind w:left="720" w:firstLine="0"/>
      <w:outlineLvl w:val="6"/>
    </w:pPr>
    <w:rPr>
      <w:rFonts w:ascii="Times New Roman" w:hAnsi="Times New Roman" w:cs="Times New Roman"/>
      <w:i/>
      <w:sz w:val="20"/>
    </w:rPr>
  </w:style>
  <w:style w:type="paragraph" w:styleId="Heading8">
    <w:name w:val="heading 8"/>
    <w:basedOn w:val="Normal"/>
    <w:next w:val="NormalIndent"/>
    <w:pPr>
      <w:numPr>
        <w:ilvl w:val="7"/>
        <w:numId w:val="1"/>
      </w:numPr>
      <w:ind w:left="720" w:firstLine="0"/>
      <w:outlineLvl w:val="7"/>
    </w:pPr>
    <w:rPr>
      <w:rFonts w:ascii="Times New Roman" w:hAnsi="Times New Roman" w:cs="Times New Roman"/>
      <w:i/>
      <w:sz w:val="20"/>
    </w:rPr>
  </w:style>
  <w:style w:type="paragraph" w:styleId="Heading9">
    <w:name w:val="heading 9"/>
    <w:basedOn w:val="Normal"/>
    <w:next w:val="NormalIndent"/>
    <w:pPr>
      <w:numPr>
        <w:ilvl w:val="8"/>
        <w:numId w:val="1"/>
      </w:numPr>
      <w:ind w:left="720" w:firstLine="0"/>
      <w:outlineLvl w:val="8"/>
    </w:pPr>
    <w:rPr>
      <w:rFonts w:ascii="Times New Roman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Pr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tabs>
        <w:tab w:val="left" w:pos="720"/>
        <w:tab w:val="right" w:pos="10080"/>
      </w:tabs>
      <w:overflowPunct/>
      <w:autoSpaceDE/>
      <w:spacing w:line="240" w:lineRule="atLeast"/>
      <w:ind w:right="-936"/>
      <w:jc w:val="center"/>
      <w:textAlignment w:val="auto"/>
    </w:pPr>
    <w:rPr>
      <w:rFonts w:ascii="NewCenturySchlbk;Century School" w:hAnsi="NewCenturySchlbk;Century School" w:cs="NewCenturySchlbk;Century School"/>
      <w:b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B4238"/>
    <w:rPr>
      <w:rFonts w:ascii="Arial" w:eastAsia="Times New Roman" w:hAnsi="Arial" w:cs="Arial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committee report forms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committee report forms</dc:title>
  <dc:creator>Jose O. Guillen</dc:creator>
  <cp:lastModifiedBy>Michael Martin</cp:lastModifiedBy>
  <cp:revision>3</cp:revision>
  <dcterms:created xsi:type="dcterms:W3CDTF">2021-03-05T19:22:00Z</dcterms:created>
  <dcterms:modified xsi:type="dcterms:W3CDTF">2021-03-06T04:51:00Z</dcterms:modified>
  <dc:language>en-IN</dc:language>
</cp:coreProperties>
</file>